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47" w:rsidRDefault="00E54647" w:rsidP="00E54647">
      <w:pPr>
        <w:jc w:val="center"/>
        <w:rPr>
          <w:b/>
          <w:color w:val="7030A0"/>
          <w:sz w:val="36"/>
        </w:rPr>
      </w:pPr>
      <w:r>
        <w:rPr>
          <w:b/>
          <w:noProof/>
          <w:color w:val="7030A0"/>
          <w:sz w:val="36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640081</wp:posOffset>
            </wp:positionH>
            <wp:positionV relativeFrom="page">
              <wp:posOffset>800101</wp:posOffset>
            </wp:positionV>
            <wp:extent cx="861060" cy="861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7030A0"/>
          <w:sz w:val="36"/>
        </w:rPr>
        <w:tab/>
      </w:r>
      <w:r w:rsidRPr="00E54647">
        <w:rPr>
          <w:b/>
          <w:color w:val="7030A0"/>
          <w:sz w:val="36"/>
        </w:rPr>
        <w:t xml:space="preserve">THE GRAND COUNCIL OF CRYPTIC MASONS </w:t>
      </w:r>
    </w:p>
    <w:p w:rsidR="00E54647" w:rsidRPr="00E54647" w:rsidRDefault="00E54647" w:rsidP="00E54647">
      <w:pPr>
        <w:jc w:val="center"/>
        <w:rPr>
          <w:b/>
          <w:color w:val="7030A0"/>
          <w:sz w:val="36"/>
        </w:rPr>
      </w:pPr>
      <w:r w:rsidRPr="00E54647">
        <w:rPr>
          <w:b/>
          <w:color w:val="7030A0"/>
          <w:sz w:val="36"/>
        </w:rPr>
        <w:t>OF THE STATE OF ILLINOIS</w:t>
      </w:r>
    </w:p>
    <w:p w:rsidR="00E54647" w:rsidRDefault="00E54647" w:rsidP="00E54647"/>
    <w:p w:rsidR="00E54647" w:rsidRPr="00E54647" w:rsidRDefault="00E54647" w:rsidP="00E54647">
      <w:pPr>
        <w:jc w:val="center"/>
        <w:rPr>
          <w:b/>
          <w:color w:val="7030A0"/>
          <w:sz w:val="32"/>
        </w:rPr>
      </w:pPr>
      <w:r>
        <w:rPr>
          <w:b/>
          <w:color w:val="7030A0"/>
          <w:sz w:val="36"/>
        </w:rPr>
        <w:tab/>
      </w:r>
      <w:r w:rsidRPr="00E54647">
        <w:rPr>
          <w:b/>
          <w:color w:val="7030A0"/>
          <w:sz w:val="36"/>
        </w:rPr>
        <w:t>GRAND MASTER’S LEADERSHIP AWARD</w:t>
      </w:r>
    </w:p>
    <w:p w:rsidR="00E54647" w:rsidRPr="00E54647" w:rsidRDefault="00E54647" w:rsidP="00E54647">
      <w:pPr>
        <w:jc w:val="center"/>
        <w:rPr>
          <w:b/>
          <w:color w:val="7030A0"/>
          <w:sz w:val="36"/>
        </w:rPr>
      </w:pPr>
      <w:r w:rsidRPr="00E54647">
        <w:rPr>
          <w:b/>
          <w:color w:val="7030A0"/>
          <w:sz w:val="36"/>
        </w:rPr>
        <w:t>2016-2017</w:t>
      </w:r>
    </w:p>
    <w:p w:rsidR="00E54647" w:rsidRDefault="00E54647" w:rsidP="00E54647"/>
    <w:p w:rsidR="00E54647" w:rsidRDefault="00E54647" w:rsidP="00E54647">
      <w:r>
        <w:t>Council Name: _______________</w:t>
      </w:r>
      <w:r>
        <w:t>_____________</w:t>
      </w:r>
      <w:r>
        <w:t>________________________ No. _________</w:t>
      </w:r>
    </w:p>
    <w:p w:rsidR="00E54647" w:rsidRDefault="00E54647" w:rsidP="00E54647"/>
    <w:p w:rsidR="00E54647" w:rsidRDefault="00E54647" w:rsidP="00E54647">
      <w:r>
        <w:t>TIM's Name: __________</w:t>
      </w:r>
      <w:r>
        <w:t>______________</w:t>
      </w:r>
      <w:r>
        <w:t>__________________________________________</w:t>
      </w:r>
      <w:r>
        <w:tab/>
      </w:r>
      <w:r>
        <w:tab/>
      </w:r>
      <w:r>
        <w:tab/>
      </w:r>
      <w:r w:rsidR="00F276C5">
        <w:tab/>
      </w:r>
      <w:r w:rsidR="00F276C5">
        <w:tab/>
      </w:r>
      <w:r w:rsidR="00F276C5">
        <w:tab/>
      </w:r>
      <w:r w:rsidR="00F276C5">
        <w:tab/>
      </w:r>
      <w:r w:rsidR="00F276C5">
        <w:tab/>
      </w:r>
      <w:r w:rsidR="00F276C5">
        <w:tab/>
      </w:r>
      <w:r w:rsidR="00F276C5">
        <w:tab/>
      </w:r>
      <w:r w:rsidR="00F276C5">
        <w:tab/>
      </w:r>
      <w:r w:rsidR="00F276C5">
        <w:tab/>
      </w:r>
      <w:r w:rsidR="00F276C5">
        <w:tab/>
      </w:r>
      <w:r w:rsidR="00F276C5">
        <w:rPr>
          <w:b/>
        </w:rPr>
        <w:t>Points</w:t>
      </w:r>
    </w:p>
    <w:p w:rsidR="00E54647" w:rsidRDefault="00E54647" w:rsidP="00E54647">
      <w:r w:rsidRPr="00E54647">
        <w:rPr>
          <w:b/>
          <w:color w:val="7030A0"/>
        </w:rPr>
        <w:t>A) Thrice Illustrious Master</w:t>
      </w:r>
      <w:r>
        <w:tab/>
      </w:r>
      <w:r>
        <w:tab/>
      </w:r>
      <w:r w:rsidR="00F276C5">
        <w:tab/>
      </w:r>
      <w:r w:rsidR="00F276C5">
        <w:tab/>
      </w:r>
      <w:r w:rsidR="00F276C5">
        <w:tab/>
      </w:r>
      <w:r w:rsidR="00F276C5">
        <w:tab/>
        <w:t xml:space="preserve">                       </w:t>
      </w:r>
      <w:r w:rsidR="00F276C5">
        <w:rPr>
          <w:b/>
        </w:rPr>
        <w:t>Earned</w:t>
      </w:r>
    </w:p>
    <w:p w:rsidR="00E54647" w:rsidRDefault="00E54647" w:rsidP="005E6EE1">
      <w:pPr>
        <w:pStyle w:val="ListParagraph"/>
        <w:numPr>
          <w:ilvl w:val="0"/>
          <w:numId w:val="1"/>
        </w:numPr>
        <w:tabs>
          <w:tab w:val="left" w:pos="180"/>
        </w:tabs>
      </w:pPr>
      <w:r>
        <w:t>Preside over 75% of your Council's Stated Assemblies.</w:t>
      </w:r>
      <w:r w:rsidR="00653E1B">
        <w:t xml:space="preserve"> (5 points)</w:t>
      </w:r>
      <w:r w:rsidR="00F276C5">
        <w:tab/>
      </w:r>
      <w:r w:rsidR="00F276C5">
        <w:tab/>
      </w:r>
      <w:r w:rsidR="00F276C5">
        <w:tab/>
        <w:t>______</w:t>
      </w:r>
    </w:p>
    <w:p w:rsidR="00E54647" w:rsidRDefault="00E54647" w:rsidP="00F276C5">
      <w:pPr>
        <w:pStyle w:val="ListParagraph"/>
        <w:numPr>
          <w:ilvl w:val="0"/>
          <w:numId w:val="1"/>
        </w:numPr>
        <w:tabs>
          <w:tab w:val="left" w:pos="180"/>
        </w:tabs>
      </w:pPr>
      <w:r>
        <w:t>Attend 201</w:t>
      </w:r>
      <w:r w:rsidR="00F276C5">
        <w:t>6</w:t>
      </w:r>
      <w:r>
        <w:t xml:space="preserve"> Grand Council Assembly as Thrice Illustrious Master.</w:t>
      </w:r>
      <w:r>
        <w:tab/>
      </w:r>
      <w:r w:rsidR="00653E1B">
        <w:t xml:space="preserve"> </w:t>
      </w:r>
      <w:r w:rsidR="00653E1B">
        <w:t>(5 points)</w:t>
      </w:r>
      <w:r w:rsidR="00F276C5">
        <w:tab/>
      </w:r>
      <w:r w:rsidR="00F276C5">
        <w:t>______</w:t>
      </w:r>
    </w:p>
    <w:p w:rsidR="00E54647" w:rsidRDefault="00E54647" w:rsidP="005E6EE1">
      <w:pPr>
        <w:pStyle w:val="ListParagraph"/>
        <w:numPr>
          <w:ilvl w:val="0"/>
          <w:numId w:val="1"/>
        </w:numPr>
      </w:pPr>
      <w:r>
        <w:t>Open/Close Council as TIM from memory three times.</w:t>
      </w:r>
      <w:r w:rsidR="00653E1B">
        <w:t xml:space="preserve"> </w:t>
      </w:r>
      <w:r w:rsidR="00653E1B">
        <w:t>(5 points)</w:t>
      </w:r>
      <w:r w:rsidR="00F276C5">
        <w:tab/>
      </w:r>
      <w:r w:rsidR="00F276C5">
        <w:tab/>
      </w:r>
      <w:r w:rsidR="00F276C5">
        <w:tab/>
      </w:r>
      <w:r w:rsidR="00F276C5">
        <w:t>______</w:t>
      </w:r>
    </w:p>
    <w:p w:rsidR="00E54647" w:rsidRDefault="00E54647" w:rsidP="005E6EE1">
      <w:pPr>
        <w:pStyle w:val="ListParagraph"/>
        <w:numPr>
          <w:ilvl w:val="0"/>
          <w:numId w:val="1"/>
        </w:numPr>
      </w:pPr>
      <w:r>
        <w:t>Receive certification on any level of Ritual while TIM.</w:t>
      </w:r>
      <w:r w:rsidR="00653E1B">
        <w:t xml:space="preserve"> </w:t>
      </w:r>
      <w:r w:rsidR="00653E1B">
        <w:t>(5 points)</w:t>
      </w:r>
      <w:r w:rsidR="00F276C5">
        <w:tab/>
      </w:r>
      <w:r w:rsidR="00F276C5">
        <w:tab/>
      </w:r>
      <w:r w:rsidR="00F276C5">
        <w:tab/>
      </w:r>
      <w:r w:rsidR="00F276C5">
        <w:t>______</w:t>
      </w:r>
    </w:p>
    <w:p w:rsidR="00E54647" w:rsidRDefault="00E54647" w:rsidP="005E6EE1">
      <w:pPr>
        <w:pStyle w:val="ListParagraph"/>
        <w:numPr>
          <w:ilvl w:val="0"/>
          <w:numId w:val="1"/>
        </w:numPr>
      </w:pPr>
      <w:r>
        <w:t>Visit a Symbolic Lodge with at least 1 other Council Officer.</w:t>
      </w:r>
      <w:r w:rsidR="00653E1B">
        <w:t xml:space="preserve"> </w:t>
      </w:r>
      <w:r w:rsidR="00653E1B">
        <w:t>(5 points)</w:t>
      </w:r>
      <w:r w:rsidR="00F276C5">
        <w:tab/>
      </w:r>
      <w:r w:rsidR="00F276C5">
        <w:tab/>
      </w:r>
      <w:r w:rsidR="00F276C5">
        <w:t>______</w:t>
      </w:r>
    </w:p>
    <w:p w:rsidR="00E54647" w:rsidRPr="005E6EE1" w:rsidRDefault="00E54647" w:rsidP="005E6EE1">
      <w:pPr>
        <w:ind w:firstLine="720"/>
        <w:rPr>
          <w:sz w:val="20"/>
        </w:rPr>
      </w:pPr>
    </w:p>
    <w:p w:rsidR="00F276C5" w:rsidRDefault="00E54647" w:rsidP="005E6EE1">
      <w:pPr>
        <w:pStyle w:val="ListParagraph"/>
        <w:ind w:left="1440"/>
      </w:pPr>
      <w:r>
        <w:t>Lodge No.:</w:t>
      </w:r>
      <w:r>
        <w:tab/>
      </w:r>
      <w:r w:rsidR="005E6EE1">
        <w:tab/>
      </w:r>
      <w:r w:rsidR="00F276C5">
        <w:t>Date:</w:t>
      </w:r>
    </w:p>
    <w:p w:rsidR="00F276C5" w:rsidRPr="00F276C5" w:rsidRDefault="00F276C5" w:rsidP="005E6EE1">
      <w:pPr>
        <w:pStyle w:val="ListParagraph"/>
        <w:ind w:left="1440"/>
        <w:rPr>
          <w:sz w:val="20"/>
        </w:rPr>
      </w:pPr>
    </w:p>
    <w:p w:rsidR="00E54647" w:rsidRPr="0052302C" w:rsidRDefault="00E54647" w:rsidP="0052302C">
      <w:pPr>
        <w:pStyle w:val="ListParagraph"/>
        <w:numPr>
          <w:ilvl w:val="0"/>
          <w:numId w:val="1"/>
        </w:numPr>
      </w:pPr>
      <w:r>
        <w:t>Visit another Royal Arch Chapter with at least 1 other Council Officer.</w:t>
      </w:r>
      <w:r w:rsidR="00653E1B">
        <w:t xml:space="preserve"> </w:t>
      </w:r>
      <w:r w:rsidR="00653E1B">
        <w:t>(</w:t>
      </w:r>
      <w:r w:rsidR="00653E1B">
        <w:t>2</w:t>
      </w:r>
      <w:r w:rsidR="00653E1B">
        <w:t xml:space="preserve"> points)</w:t>
      </w:r>
      <w:r w:rsidR="0052302C">
        <w:tab/>
      </w:r>
      <w:r w:rsidR="0052302C">
        <w:t>______</w:t>
      </w:r>
    </w:p>
    <w:p w:rsidR="00E54647" w:rsidRPr="0052302C" w:rsidRDefault="00E54647" w:rsidP="0052302C">
      <w:pPr>
        <w:pStyle w:val="ListParagraph"/>
        <w:ind w:left="1440"/>
      </w:pPr>
      <w:r>
        <w:t>Chapter No.:</w:t>
      </w:r>
      <w:r>
        <w:tab/>
      </w:r>
      <w:r w:rsidR="005E6EE1">
        <w:tab/>
      </w:r>
      <w:r>
        <w:t>Date:</w:t>
      </w:r>
      <w:r>
        <w:tab/>
      </w:r>
      <w:r>
        <w:tab/>
      </w:r>
      <w:r>
        <w:tab/>
      </w:r>
    </w:p>
    <w:p w:rsidR="00E54647" w:rsidRPr="0052302C" w:rsidRDefault="00E54647" w:rsidP="00E54647">
      <w:pPr>
        <w:pStyle w:val="ListParagraph"/>
        <w:numPr>
          <w:ilvl w:val="0"/>
          <w:numId w:val="1"/>
        </w:numPr>
      </w:pPr>
      <w:r>
        <w:t>Visit another Cryptic Council with at least 1 other Council Officer.</w:t>
      </w:r>
      <w:r w:rsidR="00653E1B">
        <w:t xml:space="preserve"> (</w:t>
      </w:r>
      <w:r w:rsidR="00653E1B">
        <w:t>3</w:t>
      </w:r>
      <w:r w:rsidR="00653E1B">
        <w:t xml:space="preserve"> points)</w:t>
      </w:r>
      <w:r w:rsidR="0052302C">
        <w:tab/>
      </w:r>
      <w:r w:rsidR="0052302C">
        <w:t>______</w:t>
      </w:r>
    </w:p>
    <w:p w:rsidR="00E54647" w:rsidRDefault="005E6EE1" w:rsidP="00E54647">
      <w:r>
        <w:tab/>
      </w:r>
      <w:r>
        <w:tab/>
      </w:r>
      <w:r w:rsidR="00E54647">
        <w:t>Council No.:</w:t>
      </w:r>
      <w:r w:rsidR="00E54647">
        <w:tab/>
      </w:r>
      <w:r>
        <w:tab/>
      </w:r>
      <w:r w:rsidR="0052302C">
        <w:t>Date:</w:t>
      </w:r>
      <w:r w:rsidR="0052302C">
        <w:tab/>
      </w:r>
      <w:r w:rsidR="0052302C">
        <w:tab/>
      </w:r>
      <w:r w:rsidR="0052302C">
        <w:tab/>
      </w:r>
    </w:p>
    <w:p w:rsidR="00E54647" w:rsidRPr="005E6EE1" w:rsidRDefault="00E54647" w:rsidP="00E54647">
      <w:pPr>
        <w:rPr>
          <w:b/>
        </w:rPr>
      </w:pPr>
      <w:r w:rsidRPr="005E6EE1">
        <w:rPr>
          <w:b/>
          <w:color w:val="7030A0"/>
        </w:rPr>
        <w:t>B) Council Membership</w:t>
      </w:r>
      <w:r w:rsidRPr="005E6EE1">
        <w:rPr>
          <w:b/>
          <w:color w:val="7030A0"/>
        </w:rPr>
        <w:tab/>
      </w:r>
      <w:r w:rsidRPr="005E6EE1">
        <w:rPr>
          <w:b/>
        </w:rPr>
        <w:tab/>
      </w:r>
      <w:r w:rsidRPr="005E6EE1">
        <w:rPr>
          <w:b/>
        </w:rPr>
        <w:tab/>
      </w:r>
      <w:r w:rsidRPr="005E6EE1">
        <w:rPr>
          <w:b/>
        </w:rPr>
        <w:tab/>
      </w:r>
    </w:p>
    <w:p w:rsidR="00E54647" w:rsidRDefault="00E54647" w:rsidP="005E6EE1">
      <w:pPr>
        <w:pStyle w:val="ListParagraph"/>
        <w:numPr>
          <w:ilvl w:val="0"/>
          <w:numId w:val="2"/>
        </w:numPr>
      </w:pPr>
      <w:r>
        <w:t>Greet one or more new members (5</w:t>
      </w:r>
      <w:r w:rsidR="0052302C">
        <w:t xml:space="preserve"> points for each new member).</w:t>
      </w:r>
      <w:r w:rsidR="0052302C">
        <w:tab/>
      </w:r>
      <w:r w:rsidR="0052302C">
        <w:tab/>
      </w:r>
      <w:r w:rsidR="0052302C">
        <w:tab/>
      </w:r>
      <w:r w:rsidR="0052302C">
        <w:t>______</w:t>
      </w:r>
    </w:p>
    <w:p w:rsidR="00E54647" w:rsidRDefault="00E54647" w:rsidP="00E54647">
      <w:pPr>
        <w:pStyle w:val="ListParagraph"/>
        <w:numPr>
          <w:ilvl w:val="0"/>
          <w:numId w:val="2"/>
        </w:numPr>
      </w:pPr>
      <w:r>
        <w:t>Recorder submits all new member names for Membership Certificates.</w:t>
      </w:r>
      <w:r w:rsidR="00653E1B">
        <w:t xml:space="preserve"> </w:t>
      </w:r>
      <w:r w:rsidR="00653E1B">
        <w:t>(5 points)</w:t>
      </w:r>
      <w:r w:rsidR="0052302C">
        <w:tab/>
      </w:r>
      <w:r w:rsidR="0052302C">
        <w:t>______</w:t>
      </w:r>
    </w:p>
    <w:p w:rsidR="00E54647" w:rsidRDefault="00E54647" w:rsidP="005E6EE1">
      <w:pPr>
        <w:pStyle w:val="ListParagraph"/>
        <w:numPr>
          <w:ilvl w:val="0"/>
          <w:numId w:val="2"/>
        </w:numPr>
      </w:pPr>
      <w:r>
        <w:t>Show a net increase in Council membership for the year.</w:t>
      </w:r>
      <w:r w:rsidR="00653E1B">
        <w:t xml:space="preserve"> </w:t>
      </w:r>
      <w:r w:rsidR="00653E1B">
        <w:t>(5 points)</w:t>
      </w:r>
      <w:r w:rsidR="0052302C">
        <w:tab/>
      </w:r>
      <w:r w:rsidR="0052302C">
        <w:tab/>
      </w:r>
      <w:r w:rsidR="0052302C">
        <w:tab/>
      </w:r>
      <w:r w:rsidR="0052302C">
        <w:t>______</w:t>
      </w:r>
    </w:p>
    <w:p w:rsidR="00E54647" w:rsidRDefault="00E54647" w:rsidP="005E6EE1">
      <w:pPr>
        <w:pStyle w:val="ListParagraph"/>
        <w:numPr>
          <w:ilvl w:val="0"/>
          <w:numId w:val="2"/>
        </w:numPr>
      </w:pPr>
      <w:r>
        <w:t>Reinstate members suspended prior to last annual report. (5 points each)</w:t>
      </w:r>
      <w:r w:rsidR="0052302C">
        <w:tab/>
      </w:r>
      <w:r w:rsidR="0052302C">
        <w:tab/>
      </w:r>
      <w:r w:rsidR="0052302C">
        <w:t>______</w:t>
      </w:r>
    </w:p>
    <w:p w:rsidR="005E6EE1" w:rsidRDefault="00E54647" w:rsidP="005E6EE1">
      <w:pPr>
        <w:pStyle w:val="ListParagraph"/>
        <w:numPr>
          <w:ilvl w:val="0"/>
          <w:numId w:val="2"/>
        </w:numPr>
      </w:pPr>
      <w:r>
        <w:t>Sign top line for one or more membership petitions for Council.</w:t>
      </w:r>
      <w:r w:rsidR="00653E1B">
        <w:t xml:space="preserve"> </w:t>
      </w:r>
      <w:r w:rsidR="00653E1B">
        <w:t>(</w:t>
      </w:r>
      <w:r w:rsidR="00653E1B">
        <w:t>3</w:t>
      </w:r>
      <w:r w:rsidR="00653E1B">
        <w:t xml:space="preserve"> points)</w:t>
      </w:r>
      <w:r w:rsidR="0052302C">
        <w:tab/>
      </w:r>
      <w:r w:rsidR="0052302C">
        <w:tab/>
      </w:r>
      <w:r w:rsidR="0052302C">
        <w:t>______</w:t>
      </w:r>
    </w:p>
    <w:p w:rsidR="005E6EE1" w:rsidRDefault="005E6EE1" w:rsidP="005E6EE1"/>
    <w:p w:rsidR="005E6EE1" w:rsidRPr="005E6EE1" w:rsidRDefault="00E54647" w:rsidP="005E6EE1">
      <w:pPr>
        <w:pStyle w:val="ListParagraph"/>
        <w:ind w:left="0"/>
        <w:rPr>
          <w:b/>
        </w:rPr>
      </w:pPr>
      <w:r w:rsidRPr="005E6EE1">
        <w:rPr>
          <w:b/>
          <w:color w:val="7030A0"/>
        </w:rPr>
        <w:t>C</w:t>
      </w:r>
      <w:r w:rsidR="005E6EE1" w:rsidRPr="005E6EE1">
        <w:rPr>
          <w:b/>
          <w:color w:val="7030A0"/>
        </w:rPr>
        <w:t xml:space="preserve">) </w:t>
      </w:r>
      <w:r w:rsidRPr="005E6EE1">
        <w:rPr>
          <w:b/>
          <w:color w:val="7030A0"/>
        </w:rPr>
        <w:t>Ritual:</w:t>
      </w:r>
      <w:r w:rsidRPr="005E6EE1">
        <w:rPr>
          <w:b/>
        </w:rPr>
        <w:tab/>
      </w:r>
      <w:r w:rsidRPr="005E6EE1">
        <w:rPr>
          <w:b/>
        </w:rPr>
        <w:tab/>
      </w:r>
      <w:r w:rsidRPr="005E6EE1">
        <w:rPr>
          <w:b/>
        </w:rPr>
        <w:tab/>
      </w:r>
    </w:p>
    <w:p w:rsidR="00E54647" w:rsidRDefault="00E54647" w:rsidP="005E6EE1">
      <w:pPr>
        <w:pStyle w:val="ListParagraph"/>
        <w:numPr>
          <w:ilvl w:val="0"/>
          <w:numId w:val="4"/>
        </w:numPr>
      </w:pPr>
      <w:r>
        <w:t xml:space="preserve">Set up Council </w:t>
      </w:r>
      <w:r w:rsidR="0052302C">
        <w:t xml:space="preserve">Room </w:t>
      </w:r>
      <w:r>
        <w:t xml:space="preserve">correctly for </w:t>
      </w:r>
      <w:r w:rsidR="005E6EE1">
        <w:t>DI Official Visit.</w:t>
      </w:r>
      <w:r w:rsidR="00653E1B">
        <w:t xml:space="preserve"> </w:t>
      </w:r>
      <w:r w:rsidR="00653E1B">
        <w:t>(5 points)</w:t>
      </w:r>
      <w:r w:rsidR="0052302C">
        <w:tab/>
      </w:r>
      <w:r w:rsidR="0052302C">
        <w:tab/>
      </w:r>
      <w:r w:rsidR="0052302C">
        <w:tab/>
      </w:r>
      <w:r w:rsidR="0052302C">
        <w:t>______</w:t>
      </w:r>
    </w:p>
    <w:p w:rsidR="00E54647" w:rsidRDefault="00E54647" w:rsidP="005E6EE1">
      <w:pPr>
        <w:pStyle w:val="ListParagraph"/>
        <w:numPr>
          <w:ilvl w:val="0"/>
          <w:numId w:val="4"/>
        </w:numPr>
      </w:pPr>
      <w:r>
        <w:t>Conf</w:t>
      </w:r>
      <w:r w:rsidR="005E6EE1">
        <w:t>er The Royal Master Degree.</w:t>
      </w:r>
      <w:r w:rsidR="00653E1B">
        <w:t xml:space="preserve"> </w:t>
      </w:r>
      <w:r w:rsidR="00653E1B">
        <w:t>(5 points)</w:t>
      </w:r>
      <w:r w:rsidR="0052302C">
        <w:tab/>
      </w:r>
      <w:r w:rsidR="0052302C">
        <w:tab/>
      </w:r>
      <w:r w:rsidR="0052302C">
        <w:tab/>
      </w:r>
      <w:r w:rsidR="0052302C">
        <w:tab/>
      </w:r>
      <w:r w:rsidR="0052302C">
        <w:tab/>
      </w:r>
      <w:r w:rsidR="0052302C">
        <w:tab/>
      </w:r>
      <w:r w:rsidR="0052302C">
        <w:t>______</w:t>
      </w:r>
    </w:p>
    <w:p w:rsidR="00E54647" w:rsidRDefault="00E54647" w:rsidP="005E6EE1">
      <w:pPr>
        <w:pStyle w:val="ListParagraph"/>
        <w:numPr>
          <w:ilvl w:val="0"/>
          <w:numId w:val="4"/>
        </w:numPr>
      </w:pPr>
      <w:r>
        <w:t>Conf</w:t>
      </w:r>
      <w:r w:rsidR="005E6EE1">
        <w:t>er The Select Master Degree.</w:t>
      </w:r>
      <w:r w:rsidR="00653E1B">
        <w:t xml:space="preserve"> </w:t>
      </w:r>
      <w:r w:rsidR="00653E1B">
        <w:t>(5 points)</w:t>
      </w:r>
      <w:r w:rsidR="0052302C">
        <w:tab/>
      </w:r>
      <w:r w:rsidR="0052302C">
        <w:tab/>
      </w:r>
      <w:r w:rsidR="0052302C">
        <w:tab/>
      </w:r>
      <w:r w:rsidR="0052302C">
        <w:tab/>
      </w:r>
      <w:r w:rsidR="0052302C">
        <w:tab/>
      </w:r>
      <w:r w:rsidR="0052302C">
        <w:tab/>
      </w:r>
      <w:r w:rsidR="0052302C">
        <w:t>______</w:t>
      </w:r>
    </w:p>
    <w:p w:rsidR="00E54647" w:rsidRDefault="00E54647" w:rsidP="00653E1B">
      <w:pPr>
        <w:pStyle w:val="ListParagraph"/>
        <w:numPr>
          <w:ilvl w:val="0"/>
          <w:numId w:val="4"/>
        </w:numPr>
      </w:pPr>
      <w:r>
        <w:t xml:space="preserve">Confer either degree at Official Visit of DI or </w:t>
      </w:r>
      <w:r w:rsidR="0052302C">
        <w:t xml:space="preserve">a </w:t>
      </w:r>
      <w:r w:rsidR="00653E1B">
        <w:t>Grand Council Officer</w:t>
      </w:r>
      <w:r w:rsidR="0052302C">
        <w:t>.</w:t>
      </w:r>
      <w:r w:rsidR="00653E1B">
        <w:t xml:space="preserve"> </w:t>
      </w:r>
      <w:r w:rsidR="00653E1B">
        <w:t>(</w:t>
      </w:r>
      <w:r w:rsidR="00653E1B">
        <w:t>2</w:t>
      </w:r>
      <w:r w:rsidR="00653E1B">
        <w:t>points)</w:t>
      </w:r>
      <w:r w:rsidR="0052302C">
        <w:tab/>
      </w:r>
      <w:r w:rsidR="0052302C">
        <w:t>______</w:t>
      </w:r>
    </w:p>
    <w:p w:rsidR="00E54647" w:rsidRDefault="00F276C5" w:rsidP="005E6EE1">
      <w:pPr>
        <w:pStyle w:val="ListParagraph"/>
        <w:numPr>
          <w:ilvl w:val="0"/>
          <w:numId w:val="4"/>
        </w:numPr>
      </w:pPr>
      <w:r>
        <w:t>Present</w:t>
      </w:r>
      <w:r w:rsidR="00E54647">
        <w:t xml:space="preserve"> "Grand Master Hiram and</w:t>
      </w:r>
      <w:r w:rsidR="005E6EE1">
        <w:t xml:space="preserve"> the Word" in a Blue Lodge.</w:t>
      </w:r>
      <w:r w:rsidR="00653E1B">
        <w:t xml:space="preserve"> </w:t>
      </w:r>
      <w:r w:rsidR="00653E1B">
        <w:t>(</w:t>
      </w:r>
      <w:r w:rsidR="00653E1B">
        <w:t>3</w:t>
      </w:r>
      <w:r w:rsidR="00653E1B">
        <w:t xml:space="preserve"> points)</w:t>
      </w:r>
      <w:r w:rsidR="0052302C">
        <w:tab/>
      </w:r>
      <w:r w:rsidR="0052302C">
        <w:tab/>
      </w:r>
      <w:r w:rsidR="0052302C">
        <w:t>______</w:t>
      </w:r>
    </w:p>
    <w:p w:rsidR="00E54647" w:rsidRDefault="00E54647" w:rsidP="005E6EE1">
      <w:pPr>
        <w:pStyle w:val="ListParagraph"/>
        <w:numPr>
          <w:ilvl w:val="0"/>
          <w:numId w:val="4"/>
        </w:numPr>
      </w:pPr>
      <w:r>
        <w:t>Council member receive</w:t>
      </w:r>
      <w:r w:rsidR="0052302C">
        <w:t>s</w:t>
      </w:r>
      <w:r>
        <w:t xml:space="preserve"> certification </w:t>
      </w:r>
      <w:r w:rsidR="0052302C">
        <w:t>at</w:t>
      </w:r>
      <w:r>
        <w:t xml:space="preserve"> any leve</w:t>
      </w:r>
      <w:r w:rsidR="00653E1B">
        <w:t>l</w:t>
      </w:r>
      <w:r w:rsidR="0052302C">
        <w:t>.</w:t>
      </w:r>
      <w:r w:rsidR="00653E1B">
        <w:t xml:space="preserve"> (5 points each)</w:t>
      </w:r>
      <w:r w:rsidR="0052302C">
        <w:tab/>
      </w:r>
      <w:r w:rsidR="0052302C">
        <w:tab/>
      </w:r>
      <w:r w:rsidR="0052302C">
        <w:tab/>
      </w:r>
      <w:r w:rsidR="0052302C">
        <w:t>______</w:t>
      </w:r>
    </w:p>
    <w:p w:rsidR="00E54647" w:rsidRDefault="00E54647" w:rsidP="005E6EE1">
      <w:pPr>
        <w:pStyle w:val="ListParagraph"/>
        <w:numPr>
          <w:ilvl w:val="0"/>
          <w:numId w:val="4"/>
        </w:numPr>
      </w:pPr>
      <w:r>
        <w:t>Have Council Officers participate in a School of Instruction.</w:t>
      </w:r>
      <w:r w:rsidR="0052302C">
        <w:t xml:space="preserve"> (1 point per officer)</w:t>
      </w:r>
      <w:r w:rsidR="0052302C">
        <w:tab/>
      </w:r>
      <w:r w:rsidR="0052302C">
        <w:t>______</w:t>
      </w:r>
    </w:p>
    <w:p w:rsidR="00E54647" w:rsidRDefault="0052302C" w:rsidP="005E6EE1">
      <w:pPr>
        <w:pStyle w:val="ListParagraph"/>
        <w:numPr>
          <w:ilvl w:val="0"/>
          <w:numId w:val="4"/>
        </w:numPr>
      </w:pPr>
      <w:r>
        <w:t>3+ members of your Council</w:t>
      </w:r>
      <w:r w:rsidR="00E54647">
        <w:t xml:space="preserve"> </w:t>
      </w:r>
      <w:r>
        <w:t xml:space="preserve">confer a degree </w:t>
      </w:r>
      <w:r>
        <w:t xml:space="preserve">for </w:t>
      </w:r>
      <w:r w:rsidR="00E54647">
        <w:t>another Council</w:t>
      </w:r>
      <w:r>
        <w:t>.</w:t>
      </w:r>
      <w:r w:rsidR="00653E1B">
        <w:t xml:space="preserve"> </w:t>
      </w:r>
      <w:r w:rsidR="00653E1B">
        <w:t>(5 points)</w:t>
      </w:r>
      <w:r>
        <w:tab/>
      </w:r>
      <w:r>
        <w:t>______</w:t>
      </w:r>
    </w:p>
    <w:p w:rsidR="00653E1B" w:rsidRDefault="00653E1B" w:rsidP="00653E1B">
      <w:pPr>
        <w:pStyle w:val="ListParagraph"/>
      </w:pPr>
    </w:p>
    <w:p w:rsidR="006549C1" w:rsidRDefault="006549C1" w:rsidP="00653E1B">
      <w:pPr>
        <w:pStyle w:val="ListParagraph"/>
      </w:pPr>
    </w:p>
    <w:p w:rsidR="006549C1" w:rsidRDefault="006549C1" w:rsidP="00653E1B">
      <w:pPr>
        <w:pStyle w:val="ListParagraph"/>
      </w:pPr>
    </w:p>
    <w:p w:rsidR="006549C1" w:rsidRDefault="006549C1" w:rsidP="00653E1B">
      <w:pPr>
        <w:pStyle w:val="ListParagraph"/>
      </w:pPr>
    </w:p>
    <w:p w:rsidR="006549C1" w:rsidRDefault="006549C1" w:rsidP="00653E1B">
      <w:pPr>
        <w:pStyle w:val="ListParagraph"/>
      </w:pPr>
    </w:p>
    <w:p w:rsidR="006549C1" w:rsidRDefault="006549C1" w:rsidP="00653E1B">
      <w:pPr>
        <w:pStyle w:val="ListParagraph"/>
      </w:pPr>
      <w:bookmarkStart w:id="0" w:name="_GoBack"/>
      <w:bookmarkEnd w:id="0"/>
    </w:p>
    <w:p w:rsidR="00E54647" w:rsidRPr="00653E1B" w:rsidRDefault="00E54647" w:rsidP="00E54647">
      <w:pPr>
        <w:rPr>
          <w:b/>
        </w:rPr>
      </w:pPr>
      <w:r w:rsidRPr="005E6EE1">
        <w:rPr>
          <w:b/>
          <w:color w:val="7030A0"/>
        </w:rPr>
        <w:lastRenderedPageBreak/>
        <w:t>D) Grand Council Programs:</w:t>
      </w:r>
    </w:p>
    <w:p w:rsidR="00E54647" w:rsidRDefault="00E54647" w:rsidP="00F276C5">
      <w:pPr>
        <w:pStyle w:val="ListParagraph"/>
        <w:numPr>
          <w:ilvl w:val="0"/>
          <w:numId w:val="5"/>
        </w:numPr>
      </w:pPr>
      <w:r>
        <w:t>Submit Annual Report and Per Capi</w:t>
      </w:r>
      <w:r w:rsidR="00653E1B">
        <w:t>ta payment before June 15. (10 points)</w:t>
      </w:r>
      <w:r w:rsidR="0052302C">
        <w:tab/>
      </w:r>
      <w:r w:rsidR="0052302C">
        <w:tab/>
      </w:r>
      <w:r w:rsidR="0052302C">
        <w:t>______</w:t>
      </w:r>
    </w:p>
    <w:p w:rsidR="00E54647" w:rsidRDefault="00E54647" w:rsidP="00F276C5">
      <w:pPr>
        <w:pStyle w:val="ListParagraph"/>
        <w:numPr>
          <w:ilvl w:val="0"/>
          <w:numId w:val="5"/>
        </w:numPr>
      </w:pPr>
      <w:r>
        <w:t xml:space="preserve">Submit “Report of Officers Elected” </w:t>
      </w:r>
      <w:r w:rsidR="00653E1B">
        <w:t xml:space="preserve">before July 1. </w:t>
      </w:r>
      <w:r w:rsidR="00653E1B">
        <w:t>(5</w:t>
      </w:r>
      <w:r w:rsidR="00653E1B">
        <w:t xml:space="preserve"> </w:t>
      </w:r>
      <w:r w:rsidR="00653E1B">
        <w:t>points)</w:t>
      </w:r>
      <w:r w:rsidR="0052302C">
        <w:tab/>
      </w:r>
      <w:r w:rsidR="0052302C">
        <w:tab/>
      </w:r>
      <w:r w:rsidR="0052302C">
        <w:tab/>
      </w:r>
      <w:r w:rsidR="0052302C">
        <w:t>______</w:t>
      </w:r>
    </w:p>
    <w:p w:rsidR="00E54647" w:rsidRDefault="00E54647" w:rsidP="00F276C5">
      <w:pPr>
        <w:pStyle w:val="ListParagraph"/>
        <w:numPr>
          <w:ilvl w:val="0"/>
          <w:numId w:val="5"/>
        </w:numPr>
      </w:pPr>
      <w:r>
        <w:t>Council member join</w:t>
      </w:r>
      <w:r w:rsidR="0052302C">
        <w:t>s</w:t>
      </w:r>
      <w:r>
        <w:t xml:space="preserve"> the Cryptic Universit</w:t>
      </w:r>
      <w:r w:rsidR="00653E1B">
        <w:t>y. (5 points each new member)</w:t>
      </w:r>
      <w:r w:rsidR="0052302C">
        <w:tab/>
      </w:r>
      <w:r w:rsidR="0052302C">
        <w:tab/>
      </w:r>
      <w:r w:rsidR="0052302C">
        <w:t>______</w:t>
      </w:r>
    </w:p>
    <w:p w:rsidR="00E54647" w:rsidRDefault="00E54647" w:rsidP="00F276C5">
      <w:pPr>
        <w:pStyle w:val="ListParagraph"/>
        <w:numPr>
          <w:ilvl w:val="0"/>
          <w:numId w:val="5"/>
        </w:numPr>
      </w:pPr>
      <w:r>
        <w:t>Cryptic University member increase</w:t>
      </w:r>
      <w:r w:rsidR="00710177">
        <w:t>s</w:t>
      </w:r>
      <w:r>
        <w:t xml:space="preserve"> enrollment </w:t>
      </w:r>
      <w:r w:rsidR="00653E1B">
        <w:t>level. (5 points each level)</w:t>
      </w:r>
      <w:r w:rsidR="00710177">
        <w:tab/>
      </w:r>
      <w:r w:rsidR="00710177">
        <w:t>______</w:t>
      </w:r>
    </w:p>
    <w:p w:rsidR="00E54647" w:rsidRDefault="00E54647" w:rsidP="00F276C5">
      <w:pPr>
        <w:pStyle w:val="ListParagraph"/>
        <w:numPr>
          <w:ilvl w:val="0"/>
          <w:numId w:val="5"/>
        </w:numPr>
      </w:pPr>
      <w:r>
        <w:t>Sell 10 or more Nurses Foundatio</w:t>
      </w:r>
      <w:r w:rsidR="00653E1B">
        <w:t>n calendars. (5 points)</w:t>
      </w:r>
      <w:r w:rsidR="00710177">
        <w:tab/>
      </w:r>
      <w:r w:rsidR="00710177">
        <w:tab/>
      </w:r>
      <w:r w:rsidR="00710177">
        <w:tab/>
      </w:r>
      <w:r w:rsidR="00710177">
        <w:tab/>
      </w:r>
      <w:r w:rsidR="00710177">
        <w:t>______</w:t>
      </w:r>
    </w:p>
    <w:p w:rsidR="00E54647" w:rsidRDefault="00E54647" w:rsidP="00F276C5">
      <w:pPr>
        <w:pStyle w:val="ListParagraph"/>
        <w:numPr>
          <w:ilvl w:val="0"/>
          <w:numId w:val="5"/>
        </w:numPr>
      </w:pPr>
      <w:r>
        <w:t>Conduct a Table Council meeting (</w:t>
      </w:r>
      <w:r w:rsidR="00653E1B">
        <w:t>in or out of the Temple). (3</w:t>
      </w:r>
      <w:r w:rsidR="00653E1B">
        <w:t xml:space="preserve"> points)</w:t>
      </w:r>
      <w:r w:rsidR="00710177">
        <w:tab/>
      </w:r>
      <w:r w:rsidR="00710177">
        <w:tab/>
      </w:r>
      <w:r w:rsidR="00710177">
        <w:t>______</w:t>
      </w:r>
      <w:r w:rsidR="00653E1B">
        <w:t xml:space="preserve">  </w:t>
      </w:r>
    </w:p>
    <w:p w:rsidR="00E54647" w:rsidRDefault="00E54647" w:rsidP="00F276C5">
      <w:pPr>
        <w:pStyle w:val="ListParagraph"/>
        <w:numPr>
          <w:ilvl w:val="0"/>
          <w:numId w:val="5"/>
        </w:numPr>
      </w:pPr>
      <w:r>
        <w:t>Submit a Council of the Year Award for</w:t>
      </w:r>
      <w:r w:rsidR="00710177">
        <w:t>m.</w:t>
      </w:r>
      <w:r>
        <w:t xml:space="preserve"> </w:t>
      </w:r>
      <w:r w:rsidR="00653E1B">
        <w:t>(5 points)</w:t>
      </w:r>
      <w:r w:rsidR="00710177">
        <w:tab/>
      </w:r>
      <w:r w:rsidR="00710177">
        <w:tab/>
      </w:r>
      <w:r w:rsidR="00710177">
        <w:tab/>
      </w:r>
      <w:r w:rsidR="00710177">
        <w:tab/>
      </w:r>
      <w:r w:rsidR="00710177">
        <w:t>______</w:t>
      </w:r>
    </w:p>
    <w:p w:rsidR="00E54647" w:rsidRDefault="00E54647" w:rsidP="00F276C5">
      <w:pPr>
        <w:pStyle w:val="ListParagraph"/>
        <w:numPr>
          <w:ilvl w:val="0"/>
          <w:numId w:val="5"/>
        </w:numPr>
      </w:pPr>
      <w:r>
        <w:t>Read Scripture Readings at each Assembly, re</w:t>
      </w:r>
      <w:r w:rsidR="00653E1B">
        <w:t>ad</w:t>
      </w:r>
      <w:r w:rsidR="00F276C5">
        <w:t>ing all</w:t>
      </w:r>
      <w:r w:rsidR="00653E1B">
        <w:t xml:space="preserve"> during the year. (2</w:t>
      </w:r>
      <w:r w:rsidR="00653E1B">
        <w:t xml:space="preserve"> points)</w:t>
      </w:r>
      <w:r w:rsidR="00710177">
        <w:tab/>
      </w:r>
      <w:r w:rsidR="00710177">
        <w:t>______</w:t>
      </w:r>
    </w:p>
    <w:p w:rsidR="00E54647" w:rsidRDefault="00E54647" w:rsidP="00E54647">
      <w:r>
        <w:tab/>
      </w:r>
      <w:r>
        <w:tab/>
      </w:r>
      <w:r>
        <w:tab/>
      </w:r>
      <w:r>
        <w:tab/>
      </w:r>
    </w:p>
    <w:p w:rsidR="00E54647" w:rsidRPr="00F276C5" w:rsidRDefault="00E54647" w:rsidP="00E54647">
      <w:pPr>
        <w:rPr>
          <w:b/>
        </w:rPr>
      </w:pPr>
      <w:r w:rsidRPr="00F276C5">
        <w:rPr>
          <w:b/>
          <w:color w:val="7030A0"/>
        </w:rPr>
        <w:t>E) Council Activities:</w:t>
      </w:r>
      <w:r w:rsidRPr="00F276C5">
        <w:rPr>
          <w:b/>
          <w:color w:val="7030A0"/>
        </w:rPr>
        <w:tab/>
      </w:r>
      <w:r w:rsidRPr="00F276C5">
        <w:rPr>
          <w:b/>
        </w:rPr>
        <w:tab/>
      </w:r>
    </w:p>
    <w:p w:rsidR="00653E1B" w:rsidRDefault="00F276C5" w:rsidP="00F276C5">
      <w:pPr>
        <w:pStyle w:val="ListParagraph"/>
        <w:numPr>
          <w:ilvl w:val="0"/>
          <w:numId w:val="6"/>
        </w:numPr>
      </w:pPr>
      <w:r>
        <w:t>Create</w:t>
      </w:r>
      <w:r w:rsidR="00E54647">
        <w:t xml:space="preserve"> a </w:t>
      </w:r>
      <w:r>
        <w:t xml:space="preserve">written </w:t>
      </w:r>
      <w:r w:rsidR="00E54647">
        <w:t>budget Council’s year.</w:t>
      </w:r>
      <w:r w:rsidRPr="00F276C5">
        <w:t xml:space="preserve"> </w:t>
      </w:r>
      <w:r>
        <w:t>(5 points)</w:t>
      </w:r>
      <w:r w:rsidR="00710177">
        <w:tab/>
      </w:r>
      <w:r w:rsidR="00710177">
        <w:tab/>
      </w:r>
      <w:r w:rsidR="00710177">
        <w:tab/>
      </w:r>
      <w:r w:rsidR="00710177">
        <w:tab/>
      </w:r>
      <w:r w:rsidR="00710177">
        <w:tab/>
      </w:r>
      <w:r w:rsidR="00710177">
        <w:t>______</w:t>
      </w:r>
    </w:p>
    <w:p w:rsidR="00E54647" w:rsidRDefault="00E54647" w:rsidP="00F276C5">
      <w:pPr>
        <w:pStyle w:val="ListParagraph"/>
        <w:numPr>
          <w:ilvl w:val="0"/>
          <w:numId w:val="6"/>
        </w:numPr>
      </w:pPr>
      <w:r>
        <w:t>H</w:t>
      </w:r>
      <w:r w:rsidR="00F276C5">
        <w:t xml:space="preserve">old </w:t>
      </w:r>
      <w:r>
        <w:t>a social event outside the Temple</w:t>
      </w:r>
      <w:r w:rsidR="00653E1B">
        <w:t>.</w:t>
      </w:r>
      <w:r w:rsidR="00F276C5" w:rsidRPr="00F276C5">
        <w:t xml:space="preserve"> </w:t>
      </w:r>
      <w:r w:rsidR="00F276C5">
        <w:t>(5 points)</w:t>
      </w:r>
      <w:r w:rsidR="00710177">
        <w:tab/>
      </w:r>
      <w:r w:rsidR="00710177">
        <w:tab/>
      </w:r>
      <w:r w:rsidR="00710177">
        <w:tab/>
      </w:r>
      <w:r w:rsidR="00710177">
        <w:tab/>
      </w:r>
      <w:r w:rsidR="00710177">
        <w:tab/>
      </w:r>
      <w:r w:rsidR="00710177">
        <w:t>______</w:t>
      </w:r>
    </w:p>
    <w:p w:rsidR="00E54647" w:rsidRDefault="00F276C5" w:rsidP="00F276C5">
      <w:pPr>
        <w:pStyle w:val="ListParagraph"/>
        <w:numPr>
          <w:ilvl w:val="0"/>
          <w:numId w:val="6"/>
        </w:numPr>
      </w:pPr>
      <w:r>
        <w:t>Hold an</w:t>
      </w:r>
      <w:r w:rsidR="00E54647">
        <w:t xml:space="preserve"> Open Instal</w:t>
      </w:r>
      <w:r w:rsidR="00653E1B">
        <w:t>lation of Council Officers.</w:t>
      </w:r>
      <w:r>
        <w:t xml:space="preserve"> </w:t>
      </w:r>
      <w:r>
        <w:t>(5 points)</w:t>
      </w:r>
      <w:r w:rsidR="00710177">
        <w:tab/>
      </w:r>
      <w:r w:rsidR="00710177">
        <w:tab/>
      </w:r>
      <w:r w:rsidR="00710177">
        <w:tab/>
      </w:r>
      <w:r w:rsidR="00710177">
        <w:tab/>
      </w:r>
      <w:r w:rsidR="00710177">
        <w:t>______</w:t>
      </w:r>
    </w:p>
    <w:p w:rsidR="00E54647" w:rsidRDefault="00F276C5" w:rsidP="00F276C5">
      <w:pPr>
        <w:pStyle w:val="ListParagraph"/>
        <w:numPr>
          <w:ilvl w:val="0"/>
          <w:numId w:val="6"/>
        </w:numPr>
      </w:pPr>
      <w:r>
        <w:t xml:space="preserve">Assure </w:t>
      </w:r>
      <w:r w:rsidR="00E54647">
        <w:t>Council By-Law</w:t>
      </w:r>
      <w:r>
        <w:t xml:space="preserve">s updated </w:t>
      </w:r>
      <w:r w:rsidR="00653E1B">
        <w:t>within t</w:t>
      </w:r>
      <w:r>
        <w:t>he past 5 years</w:t>
      </w:r>
      <w:r w:rsidR="00653E1B">
        <w:t>.</w:t>
      </w:r>
      <w:r>
        <w:t xml:space="preserve"> </w:t>
      </w:r>
      <w:r>
        <w:t>(5 points)</w:t>
      </w:r>
      <w:r w:rsidR="00710177">
        <w:tab/>
      </w:r>
      <w:r w:rsidR="00710177">
        <w:tab/>
      </w:r>
      <w:r w:rsidR="00710177">
        <w:t>______</w:t>
      </w:r>
    </w:p>
    <w:p w:rsidR="00E54647" w:rsidRDefault="00E54647" w:rsidP="00F276C5">
      <w:pPr>
        <w:pStyle w:val="ListParagraph"/>
        <w:numPr>
          <w:ilvl w:val="0"/>
          <w:numId w:val="6"/>
        </w:numPr>
      </w:pPr>
      <w:r>
        <w:t>Raise $100 for Nurses Scholarship Fund oth</w:t>
      </w:r>
      <w:r w:rsidR="00653E1B">
        <w:t>er than calendar sales.</w:t>
      </w:r>
      <w:r w:rsidR="00F276C5">
        <w:t xml:space="preserve"> </w:t>
      </w:r>
      <w:r w:rsidR="00F276C5">
        <w:t>(5 points)</w:t>
      </w:r>
      <w:r>
        <w:tab/>
      </w:r>
      <w:r w:rsidR="00710177">
        <w:t>______</w:t>
      </w:r>
    </w:p>
    <w:p w:rsidR="00E54647" w:rsidRDefault="00E54647" w:rsidP="00E54647"/>
    <w:p w:rsidR="00E54647" w:rsidRDefault="00E54647" w:rsidP="00E54647">
      <w:r>
        <w:tab/>
      </w:r>
      <w:r w:rsidR="00710177">
        <w:t xml:space="preserve"> </w:t>
      </w:r>
      <w:r w:rsidR="00710177">
        <w:tab/>
      </w:r>
      <w:r w:rsidR="00710177">
        <w:tab/>
      </w:r>
      <w:r w:rsidR="00710177">
        <w:tab/>
      </w:r>
      <w:r w:rsidR="00710177">
        <w:tab/>
      </w:r>
      <w:r w:rsidR="00710177">
        <w:tab/>
      </w:r>
      <w:r w:rsidR="00710177">
        <w:tab/>
      </w:r>
      <w:r w:rsidR="00710177">
        <w:tab/>
      </w:r>
      <w:r w:rsidR="00710177">
        <w:tab/>
      </w:r>
      <w:r w:rsidRPr="00710177">
        <w:rPr>
          <w:b/>
          <w:color w:val="7030A0"/>
        </w:rPr>
        <w:t>TOTAL POINTS</w:t>
      </w:r>
      <w:r w:rsidRPr="00710177">
        <w:rPr>
          <w:b/>
        </w:rPr>
        <w:tab/>
      </w:r>
      <w:r w:rsidR="00710177" w:rsidRPr="00710177">
        <w:rPr>
          <w:b/>
          <w:color w:val="7030A0"/>
        </w:rPr>
        <w:t>______</w:t>
      </w:r>
    </w:p>
    <w:p w:rsidR="00710177" w:rsidRPr="00F875B5" w:rsidRDefault="00710177" w:rsidP="00710177">
      <w:pPr>
        <w:rPr>
          <w:b/>
        </w:rPr>
      </w:pPr>
      <w:r w:rsidRPr="00F875B5">
        <w:rPr>
          <w:b/>
        </w:rPr>
        <w:t xml:space="preserve">Questions (?) call </w:t>
      </w:r>
      <w:r w:rsidRPr="00F875B5">
        <w:rPr>
          <w:rFonts w:eastAsia="Times New Roman"/>
          <w:b/>
          <w:color w:val="000000"/>
          <w:szCs w:val="24"/>
        </w:rPr>
        <w:t>630-816-4567</w:t>
      </w:r>
    </w:p>
    <w:p w:rsidR="00710177" w:rsidRDefault="00710177" w:rsidP="00E54647">
      <w:pPr>
        <w:rPr>
          <w:b/>
        </w:rPr>
      </w:pPr>
    </w:p>
    <w:p w:rsidR="00F875B5" w:rsidRDefault="00F875B5" w:rsidP="00F875B5">
      <w:pPr>
        <w:rPr>
          <w:b/>
        </w:rPr>
      </w:pPr>
      <w:r>
        <w:rPr>
          <w:b/>
        </w:rPr>
        <w:t>T</w:t>
      </w:r>
      <w:r w:rsidRPr="00710177">
        <w:rPr>
          <w:b/>
        </w:rPr>
        <w:t>o be eligible</w:t>
      </w:r>
      <w:r>
        <w:rPr>
          <w:b/>
        </w:rPr>
        <w:t xml:space="preserve"> this form m</w:t>
      </w:r>
      <w:r w:rsidR="00710177" w:rsidRPr="00710177">
        <w:rPr>
          <w:b/>
        </w:rPr>
        <w:t>ust be r</w:t>
      </w:r>
      <w:r w:rsidR="00E54647" w:rsidRPr="00710177">
        <w:rPr>
          <w:b/>
        </w:rPr>
        <w:t>eturn</w:t>
      </w:r>
      <w:r w:rsidR="00710177" w:rsidRPr="00710177">
        <w:rPr>
          <w:b/>
        </w:rPr>
        <w:t>ed</w:t>
      </w:r>
      <w:r w:rsidR="00E54647" w:rsidRPr="00710177">
        <w:rPr>
          <w:b/>
        </w:rPr>
        <w:t xml:space="preserve"> by June 30, 201</w:t>
      </w:r>
      <w:r w:rsidR="00710177" w:rsidRPr="00710177">
        <w:rPr>
          <w:b/>
        </w:rPr>
        <w:t>7</w:t>
      </w:r>
      <w:r>
        <w:rPr>
          <w:b/>
        </w:rPr>
        <w:t xml:space="preserve"> to</w:t>
      </w:r>
      <w:r>
        <w:rPr>
          <w:b/>
        </w:rPr>
        <w:tab/>
        <w:t xml:space="preserve"> </w:t>
      </w:r>
    </w:p>
    <w:p w:rsidR="00F875B5" w:rsidRDefault="00F875B5" w:rsidP="00F875B5">
      <w:pPr>
        <w:rPr>
          <w:b/>
        </w:rPr>
      </w:pPr>
    </w:p>
    <w:p w:rsidR="00710177" w:rsidRPr="001B3A8D" w:rsidRDefault="00F875B5" w:rsidP="00F875B5">
      <w:pPr>
        <w:rPr>
          <w:color w:val="000000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0177" w:rsidRPr="001B3A8D">
        <w:rPr>
          <w:b/>
          <w:bCs/>
          <w:color w:val="000000"/>
          <w:szCs w:val="24"/>
        </w:rPr>
        <w:t>Daniel F. Jones, Sr</w:t>
      </w:r>
      <w:r w:rsidR="00710177" w:rsidRPr="001B3A8D">
        <w:rPr>
          <w:color w:val="000000"/>
          <w:szCs w:val="24"/>
        </w:rPr>
        <w:t xml:space="preserve">. </w:t>
      </w:r>
    </w:p>
    <w:p w:rsidR="00710177" w:rsidRDefault="00710177" w:rsidP="00710177">
      <w:pPr>
        <w:ind w:left="5832" w:hanging="3672"/>
        <w:rPr>
          <w:bCs/>
          <w:color w:val="000000"/>
          <w:szCs w:val="24"/>
        </w:rPr>
      </w:pPr>
      <w:r w:rsidRPr="00497F25">
        <w:rPr>
          <w:bCs/>
          <w:color w:val="000000"/>
          <w:szCs w:val="24"/>
        </w:rPr>
        <w:t>Most Illustrious Grand Master</w:t>
      </w:r>
    </w:p>
    <w:p w:rsidR="00710177" w:rsidRDefault="00710177" w:rsidP="00710177">
      <w:pPr>
        <w:ind w:left="5832" w:hanging="3672"/>
        <w:rPr>
          <w:color w:val="000000"/>
          <w:szCs w:val="24"/>
        </w:rPr>
      </w:pPr>
      <w:r>
        <w:rPr>
          <w:color w:val="000000"/>
          <w:szCs w:val="24"/>
        </w:rPr>
        <w:t>766 Crestwood Dr.</w:t>
      </w:r>
    </w:p>
    <w:p w:rsidR="00710177" w:rsidRDefault="00710177" w:rsidP="00710177">
      <w:pPr>
        <w:ind w:left="5832" w:hanging="3672"/>
        <w:rPr>
          <w:color w:val="000000"/>
          <w:szCs w:val="24"/>
        </w:rPr>
      </w:pPr>
      <w:r>
        <w:rPr>
          <w:color w:val="000000"/>
          <w:szCs w:val="24"/>
        </w:rPr>
        <w:t>Aurora, IL 60506-1447</w:t>
      </w:r>
    </w:p>
    <w:p w:rsidR="00710177" w:rsidRPr="001B3A8D" w:rsidRDefault="00710177" w:rsidP="00710177">
      <w:pPr>
        <w:ind w:left="5832" w:hanging="3672"/>
        <w:rPr>
          <w:szCs w:val="24"/>
        </w:rPr>
      </w:pPr>
      <w:r w:rsidRPr="001B3A8D">
        <w:rPr>
          <w:color w:val="000000"/>
          <w:szCs w:val="24"/>
        </w:rPr>
        <w:t>dfjsr1@yahoo.com</w:t>
      </w:r>
    </w:p>
    <w:sectPr w:rsidR="00710177" w:rsidRPr="001B3A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22" w:rsidRDefault="00D17B22" w:rsidP="006549C1">
      <w:r>
        <w:separator/>
      </w:r>
    </w:p>
  </w:endnote>
  <w:endnote w:type="continuationSeparator" w:id="0">
    <w:p w:rsidR="00D17B22" w:rsidRDefault="00D17B22" w:rsidP="0065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030A0"/>
      </w:rPr>
      <w:id w:val="-1724901806"/>
      <w:docPartObj>
        <w:docPartGallery w:val="Page Numbers (Bottom of Page)"/>
        <w:docPartUnique/>
      </w:docPartObj>
    </w:sdtPr>
    <w:sdtContent>
      <w:sdt>
        <w:sdtPr>
          <w:rPr>
            <w:color w:val="7030A0"/>
          </w:rPr>
          <w:id w:val="-1769616900"/>
          <w:docPartObj>
            <w:docPartGallery w:val="Page Numbers (Top of Page)"/>
            <w:docPartUnique/>
          </w:docPartObj>
        </w:sdtPr>
        <w:sdtContent>
          <w:p w:rsidR="006549C1" w:rsidRPr="006549C1" w:rsidRDefault="006549C1">
            <w:pPr>
              <w:pStyle w:val="Footer"/>
              <w:jc w:val="right"/>
              <w:rPr>
                <w:color w:val="7030A0"/>
              </w:rPr>
            </w:pPr>
            <w:r w:rsidRPr="006549C1">
              <w:rPr>
                <w:color w:val="7030A0"/>
              </w:rPr>
              <w:t xml:space="preserve">Page </w:t>
            </w:r>
            <w:r w:rsidRPr="006549C1">
              <w:rPr>
                <w:b/>
                <w:bCs/>
                <w:color w:val="7030A0"/>
                <w:szCs w:val="24"/>
              </w:rPr>
              <w:fldChar w:fldCharType="begin"/>
            </w:r>
            <w:r w:rsidRPr="006549C1">
              <w:rPr>
                <w:b/>
                <w:bCs/>
                <w:color w:val="7030A0"/>
              </w:rPr>
              <w:instrText xml:space="preserve"> PAGE </w:instrText>
            </w:r>
            <w:r w:rsidRPr="006549C1">
              <w:rPr>
                <w:b/>
                <w:bCs/>
                <w:color w:val="7030A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7030A0"/>
              </w:rPr>
              <w:t>1</w:t>
            </w:r>
            <w:r w:rsidRPr="006549C1">
              <w:rPr>
                <w:b/>
                <w:bCs/>
                <w:color w:val="7030A0"/>
                <w:szCs w:val="24"/>
              </w:rPr>
              <w:fldChar w:fldCharType="end"/>
            </w:r>
            <w:r w:rsidRPr="006549C1">
              <w:rPr>
                <w:color w:val="7030A0"/>
              </w:rPr>
              <w:t xml:space="preserve"> of </w:t>
            </w:r>
            <w:r w:rsidRPr="006549C1">
              <w:rPr>
                <w:b/>
                <w:bCs/>
                <w:color w:val="7030A0"/>
                <w:szCs w:val="24"/>
              </w:rPr>
              <w:fldChar w:fldCharType="begin"/>
            </w:r>
            <w:r w:rsidRPr="006549C1">
              <w:rPr>
                <w:b/>
                <w:bCs/>
                <w:color w:val="7030A0"/>
              </w:rPr>
              <w:instrText xml:space="preserve"> NUMPAGES  </w:instrText>
            </w:r>
            <w:r w:rsidRPr="006549C1">
              <w:rPr>
                <w:b/>
                <w:bCs/>
                <w:color w:val="7030A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7030A0"/>
              </w:rPr>
              <w:t>2</w:t>
            </w:r>
            <w:r w:rsidRPr="006549C1">
              <w:rPr>
                <w:b/>
                <w:bCs/>
                <w:color w:val="7030A0"/>
                <w:szCs w:val="24"/>
              </w:rPr>
              <w:fldChar w:fldCharType="end"/>
            </w:r>
          </w:p>
        </w:sdtContent>
      </w:sdt>
    </w:sdtContent>
  </w:sdt>
  <w:p w:rsidR="006549C1" w:rsidRDefault="00654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22" w:rsidRDefault="00D17B22" w:rsidP="006549C1">
      <w:r>
        <w:separator/>
      </w:r>
    </w:p>
  </w:footnote>
  <w:footnote w:type="continuationSeparator" w:id="0">
    <w:p w:rsidR="00D17B22" w:rsidRDefault="00D17B22" w:rsidP="00654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58A8"/>
    <w:multiLevelType w:val="hybridMultilevel"/>
    <w:tmpl w:val="B6C2CE10"/>
    <w:lvl w:ilvl="0" w:tplc="3CDE6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71EA0"/>
    <w:multiLevelType w:val="hybridMultilevel"/>
    <w:tmpl w:val="68C6D372"/>
    <w:lvl w:ilvl="0" w:tplc="77AA55B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E04F1"/>
    <w:multiLevelType w:val="hybridMultilevel"/>
    <w:tmpl w:val="72525446"/>
    <w:lvl w:ilvl="0" w:tplc="3CDE6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E3471"/>
    <w:multiLevelType w:val="hybridMultilevel"/>
    <w:tmpl w:val="45F05544"/>
    <w:lvl w:ilvl="0" w:tplc="3CDE6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32DC2"/>
    <w:multiLevelType w:val="hybridMultilevel"/>
    <w:tmpl w:val="0DBE6EEA"/>
    <w:lvl w:ilvl="0" w:tplc="3CDE6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47375"/>
    <w:multiLevelType w:val="hybridMultilevel"/>
    <w:tmpl w:val="472A8EBE"/>
    <w:lvl w:ilvl="0" w:tplc="3CDE6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47"/>
    <w:rsid w:val="0052302C"/>
    <w:rsid w:val="005E6EE1"/>
    <w:rsid w:val="00621F28"/>
    <w:rsid w:val="00653E1B"/>
    <w:rsid w:val="006549C1"/>
    <w:rsid w:val="00710177"/>
    <w:rsid w:val="00D17B22"/>
    <w:rsid w:val="00E54647"/>
    <w:rsid w:val="00F276C5"/>
    <w:rsid w:val="00F8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C165"/>
  <w15:chartTrackingRefBased/>
  <w15:docId w15:val="{D18470AC-9435-4768-9D3F-4A8AB968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4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9C1"/>
  </w:style>
  <w:style w:type="paragraph" w:styleId="Footer">
    <w:name w:val="footer"/>
    <w:basedOn w:val="Normal"/>
    <w:link w:val="FooterChar"/>
    <w:uiPriority w:val="99"/>
    <w:unhideWhenUsed/>
    <w:rsid w:val="00654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cp:lastPrinted>2016-04-06T16:36:00Z</cp:lastPrinted>
  <dcterms:created xsi:type="dcterms:W3CDTF">2016-04-06T16:34:00Z</dcterms:created>
  <dcterms:modified xsi:type="dcterms:W3CDTF">2016-04-06T17:48:00Z</dcterms:modified>
</cp:coreProperties>
</file>